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703F3" w14:textId="77777777" w:rsidR="006A75DB" w:rsidRDefault="006A75DB" w:rsidP="006A75DB">
      <w:pPr>
        <w:widowControl w:val="0"/>
        <w:tabs>
          <w:tab w:val="left" w:pos="566"/>
          <w:tab w:val="left" w:pos="825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Death and the Maiden</w:t>
      </w:r>
    </w:p>
    <w:p w14:paraId="4A9F3F51" w14:textId="77777777" w:rsidR="006A75DB" w:rsidRDefault="006A75DB" w:rsidP="006A75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A4CEF8D" w14:textId="77777777" w:rsidR="006A75DB" w:rsidRDefault="006A75DB" w:rsidP="006A75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Pass onward, oh pass onward,</w:t>
      </w:r>
    </w:p>
    <w:p w14:paraId="548EC7FE" w14:textId="77777777" w:rsidR="006A75DB" w:rsidRDefault="006A75DB" w:rsidP="006A75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You</w:t>
      </w:r>
      <w:proofErr w:type="gramEnd"/>
      <w:r>
        <w:rPr>
          <w:rFonts w:ascii="Times New Roman" w:hAnsi="Times New Roman" w:cs="Times New Roman"/>
          <w:lang w:val="en-US"/>
        </w:rPr>
        <w:t xml:space="preserve"> monstrous man of bone!</w:t>
      </w:r>
    </w:p>
    <w:p w14:paraId="049B37F7" w14:textId="77777777" w:rsidR="006A75DB" w:rsidRDefault="006A75DB" w:rsidP="006A75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For I'm still young:</w:t>
      </w:r>
    </w:p>
    <w:p w14:paraId="51BEA64B" w14:textId="77777777" w:rsidR="006A75DB" w:rsidRDefault="006A75DB" w:rsidP="006A75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beg you </w:t>
      </w:r>
    </w:p>
    <w:p w14:paraId="19FE617E" w14:textId="77777777" w:rsidR="006A75DB" w:rsidRDefault="006A75DB" w:rsidP="006A75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To let me live on!</w:t>
      </w:r>
    </w:p>
    <w:p w14:paraId="4EEED4DF" w14:textId="77777777" w:rsidR="006A75DB" w:rsidRDefault="006A75DB" w:rsidP="006A75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To let me live on!</w:t>
      </w:r>
    </w:p>
    <w:p w14:paraId="3B694E65" w14:textId="77777777" w:rsidR="006A75DB" w:rsidRDefault="006A75DB" w:rsidP="006A75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1F15B4C" w14:textId="77777777" w:rsidR="006A75DB" w:rsidRDefault="006A75DB" w:rsidP="006A75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Give me your hand,</w:t>
      </w:r>
    </w:p>
    <w:p w14:paraId="33484DF3" w14:textId="77777777" w:rsidR="006A75DB" w:rsidRDefault="006A75DB" w:rsidP="006A75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You fine and tender child;</w:t>
      </w:r>
    </w:p>
    <w:p w14:paraId="77E326DC" w14:textId="77777777" w:rsidR="006A75DB" w:rsidRDefault="006A75DB" w:rsidP="006A75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 come as a friend and not to punish.</w:t>
      </w:r>
    </w:p>
    <w:p w14:paraId="6056BFFA" w14:textId="77777777" w:rsidR="006A75DB" w:rsidRDefault="006A75DB" w:rsidP="006A75D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Be of good cheer, for I am not wild;</w:t>
      </w:r>
    </w:p>
    <w:p w14:paraId="7B0FD5F9" w14:textId="77777777" w:rsidR="00CF7DE1" w:rsidRDefault="006A75DB" w:rsidP="006A75DB">
      <w:r>
        <w:rPr>
          <w:rFonts w:ascii="Times New Roman" w:hAnsi="Times New Roman" w:cs="Times New Roman"/>
          <w:lang w:val="en-US"/>
        </w:rPr>
        <w:t>Come, sleep in my bosom forever</w:t>
      </w:r>
      <w:bookmarkStart w:id="0" w:name="_GoBack"/>
      <w:bookmarkEnd w:id="0"/>
    </w:p>
    <w:sectPr w:rsidR="00CF7DE1" w:rsidSect="0099354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DB"/>
    <w:rsid w:val="003A1470"/>
    <w:rsid w:val="005164F2"/>
    <w:rsid w:val="006A75DB"/>
    <w:rsid w:val="007B54F5"/>
    <w:rsid w:val="0094783F"/>
    <w:rsid w:val="00993542"/>
    <w:rsid w:val="00B5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7FCE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Macintosh Word</Application>
  <DocSecurity>0</DocSecurity>
  <Lines>2</Lines>
  <Paragraphs>1</Paragraphs>
  <ScaleCrop>false</ScaleCrop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2016-09-12T18:26:00Z</dcterms:created>
  <dcterms:modified xsi:type="dcterms:W3CDTF">2016-09-12T18:26:00Z</dcterms:modified>
</cp:coreProperties>
</file>